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292CD4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621A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Администрацию Пашковского сельсовета </w:t>
      </w:r>
      <w:r w:rsidR="00C51F1C">
        <w:rPr>
          <w:rFonts w:ascii="Times New Roman" w:hAnsi="Times New Roman" w:cs="Times New Roman"/>
          <w:b/>
          <w:sz w:val="22"/>
          <w:szCs w:val="22"/>
        </w:rPr>
        <w:t xml:space="preserve"> Курской области 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A77E5">
        <w:rPr>
          <w:rFonts w:ascii="Times New Roman" w:hAnsi="Times New Roman" w:cs="Times New Roman"/>
          <w:b/>
          <w:sz w:val="22"/>
          <w:szCs w:val="22"/>
        </w:rPr>
        <w:t>4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80467B">
        <w:rPr>
          <w:rFonts w:ascii="Times New Roman" w:hAnsi="Times New Roman" w:cs="Times New Roman"/>
          <w:b/>
          <w:sz w:val="22"/>
          <w:szCs w:val="22"/>
        </w:rPr>
        <w:t>квартал 202</w:t>
      </w:r>
      <w:r w:rsidR="004068D7">
        <w:rPr>
          <w:rFonts w:ascii="Times New Roman" w:hAnsi="Times New Roman" w:cs="Times New Roman"/>
          <w:b/>
          <w:sz w:val="22"/>
          <w:szCs w:val="22"/>
        </w:rPr>
        <w:t>2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485"/>
        <w:gridCol w:w="485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C51F1C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C51F1C" w:rsidRPr="00BE4132" w:rsidTr="00C51F1C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385A39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385A39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51F1C">
        <w:trPr>
          <w:cantSplit/>
          <w:trHeight w:hRule="exact" w:val="422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385A39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385A39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51F1C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3A6239">
        <w:trPr>
          <w:cantSplit/>
          <w:trHeight w:hRule="exact" w:val="264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C51F1C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</w:t>
            </w:r>
            <w:r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385A39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385A39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708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385A39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385A39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385A39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385A39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B0D12"/>
    <w:rsid w:val="00167F0E"/>
    <w:rsid w:val="00292CD4"/>
    <w:rsid w:val="0038357C"/>
    <w:rsid w:val="00385A39"/>
    <w:rsid w:val="003A6239"/>
    <w:rsid w:val="003A77E5"/>
    <w:rsid w:val="004068D7"/>
    <w:rsid w:val="00450B31"/>
    <w:rsid w:val="004735F3"/>
    <w:rsid w:val="00640005"/>
    <w:rsid w:val="006C45D3"/>
    <w:rsid w:val="00734118"/>
    <w:rsid w:val="00791E92"/>
    <w:rsid w:val="007B11B0"/>
    <w:rsid w:val="0080467B"/>
    <w:rsid w:val="008D0907"/>
    <w:rsid w:val="008D7BBE"/>
    <w:rsid w:val="009A1322"/>
    <w:rsid w:val="009B3201"/>
    <w:rsid w:val="00B0610C"/>
    <w:rsid w:val="00BE2C10"/>
    <w:rsid w:val="00C51F1C"/>
    <w:rsid w:val="00C621A9"/>
    <w:rsid w:val="00C9754A"/>
    <w:rsid w:val="00CF3C6C"/>
    <w:rsid w:val="00DA1CA2"/>
    <w:rsid w:val="00FD4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326</Words>
  <Characters>1863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2022-12-26T07:50:00Z</cp:lastPrinted>
  <dcterms:created xsi:type="dcterms:W3CDTF">2020-03-17T09:07:00Z</dcterms:created>
  <dcterms:modified xsi:type="dcterms:W3CDTF">2022-12-26T07:54:00Z</dcterms:modified>
</cp:coreProperties>
</file>